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EF68" w14:textId="77777777" w:rsidR="00B81C41" w:rsidRDefault="005D01EF">
      <w:pPr>
        <w:pStyle w:val="Textoindependiente"/>
        <w:ind w:left="33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9263560" wp14:editId="69DA6450">
                <wp:simplePos x="0" y="0"/>
                <wp:positionH relativeFrom="page">
                  <wp:posOffset>177800</wp:posOffset>
                </wp:positionH>
                <wp:positionV relativeFrom="page">
                  <wp:posOffset>12033250</wp:posOffset>
                </wp:positionV>
                <wp:extent cx="7315200" cy="6000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600075"/>
                          <a:chOff x="0" y="0"/>
                          <a:chExt cx="7315200" cy="6000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47625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0" y="566038"/>
                            <a:ext cx="212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>
                                <a:moveTo>
                                  <a:pt x="0" y="0"/>
                                </a:moveTo>
                                <a:lnTo>
                                  <a:pt x="2123186" y="0"/>
                                </a:lnTo>
                              </a:path>
                            </a:pathLst>
                          </a:custGeom>
                          <a:ln w="6773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315200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EAC8EB" w14:textId="77777777" w:rsidR="00B81C41" w:rsidRDefault="005D01EF">
                              <w:pPr>
                                <w:spacing w:before="117" w:line="360" w:lineRule="auto"/>
                                <w:ind w:left="1000" w:right="4470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 documento ha sido firmado electrónicamente de acuerdo con la ley N° 19.799. Para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verificar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integridad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ingrese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siguiente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link: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pacing w:val="-2"/>
                                    <w:sz w:val="16"/>
                                  </w:rPr>
                                  <w:t>https://doc.digital.gob.cl/validador/FBUAEJ-345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63560" id="Group 1" o:spid="_x0000_s1026" style="position:absolute;left:0;text-align:left;margin-left:14pt;margin-top:947.5pt;width:8in;height:47.25pt;z-index:15729664;mso-wrap-distance-left:0;mso-wrap-distance-right:0;mso-position-horizontal-relative:page;mso-position-vertical-relative:page" coordsize="7315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;top:476;width:5525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">
                  <v:imagedata r:id="rId7" o:title=""/>
                </v:shape>
                <v:shape id="Graphic 3" o:spid="_x0000_s1028" style="position:absolute;top:63;width:73152;height:13;visibility:visible;mso-wrap-style:square;v-text-anchor:top" coordsize="731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" path="m,l7315200,e" filled="f" strokeweight="1pt">
                  <v:path arrowok="t"/>
                </v:shape>
                <v:shape id="Graphic 4" o:spid="_x0000_s1029" style="position:absolute;left:6350;top:5660;width:21234;height:13;visibility:visible;mso-wrap-style:square;v-text-anchor:top" coordsize="212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" path="m,l2123186,e" filled="f" strokecolor="blue" strokeweight=".188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73152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EEAC8EB" w14:textId="77777777" w:rsidR="00B81C41" w:rsidRDefault="005D01EF">
                        <w:pPr>
                          <w:spacing w:before="117" w:line="360" w:lineRule="auto"/>
                          <w:ind w:left="1000" w:right="4470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Este documento ha sido firmado electrónicamente de acuerdo con la ley N° 19.799. Para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verificar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integridad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ingrese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al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siguiente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link: </w:t>
                        </w:r>
                        <w:hyperlink r:id="rId8">
                          <w:r>
                            <w:rPr>
                              <w:rFonts w:ascii="Arial MT" w:hAnsi="Arial MT"/>
                              <w:color w:val="0000FF"/>
                              <w:spacing w:val="-2"/>
                              <w:sz w:val="16"/>
                            </w:rPr>
                            <w:t>https://doc.digital.gob.cl/validador/FBUAEJ-345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7A4732FE" wp14:editId="187C23A0">
            <wp:extent cx="722376" cy="65227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43941" w14:textId="77777777" w:rsidR="00B81C41" w:rsidRDefault="005D01EF">
      <w:pPr>
        <w:tabs>
          <w:tab w:val="left" w:pos="1939"/>
        </w:tabs>
        <w:ind w:right="696"/>
        <w:jc w:val="right"/>
        <w:rPr>
          <w:sz w:val="16"/>
        </w:rPr>
      </w:pPr>
      <w:r>
        <w:rPr>
          <w:sz w:val="16"/>
        </w:rPr>
        <w:t>FECHA:</w:t>
      </w:r>
      <w:r>
        <w:rPr>
          <w:spacing w:val="-5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spacing w:val="-10"/>
          <w:sz w:val="16"/>
        </w:rPr>
        <w:t>/</w:t>
      </w:r>
    </w:p>
    <w:p w14:paraId="60654F99" w14:textId="77777777" w:rsidR="00B81C41" w:rsidRDefault="00B81C41">
      <w:pPr>
        <w:pStyle w:val="Textoindependiente"/>
        <w:spacing w:before="13"/>
        <w:rPr>
          <w:sz w:val="16"/>
        </w:rPr>
      </w:pPr>
    </w:p>
    <w:p w14:paraId="29AB8A62" w14:textId="77777777" w:rsidR="00B81C41" w:rsidRDefault="005D01EF">
      <w:pPr>
        <w:pStyle w:val="Ttulo1"/>
        <w:ind w:right="354"/>
        <w:jc w:val="center"/>
        <w:rPr>
          <w:rFonts w:ascii="Arial" w:hAnsi="Arial"/>
        </w:rPr>
      </w:pPr>
      <w:r>
        <w:rPr>
          <w:rFonts w:ascii="Arial" w:hAnsi="Arial"/>
        </w:rPr>
        <w:t>ANEXO N°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0"/>
        </w:rPr>
        <w:t>1</w:t>
      </w:r>
    </w:p>
    <w:p w14:paraId="34E8975C" w14:textId="77777777" w:rsidR="00B81C41" w:rsidRDefault="005D01EF">
      <w:pPr>
        <w:spacing w:before="223"/>
        <w:ind w:left="140" w:right="35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FORMULARIO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POSTULACIÓN</w:t>
      </w:r>
    </w:p>
    <w:p w14:paraId="5A038261" w14:textId="77777777" w:rsidR="00B81C41" w:rsidRDefault="005D01EF">
      <w:pPr>
        <w:pStyle w:val="Ttulo1"/>
        <w:spacing w:before="195"/>
        <w:ind w:left="698"/>
      </w:pPr>
      <w:r>
        <w:t>1.</w:t>
      </w:r>
      <w:r>
        <w:rPr>
          <w:spacing w:val="53"/>
          <w:w w:val="150"/>
        </w:rPr>
        <w:t xml:space="preserve"> </w:t>
      </w:r>
      <w:r>
        <w:t>ANTECEDENTES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rPr>
          <w:spacing w:val="-2"/>
        </w:rPr>
        <w:t>POSTULANTE</w:t>
      </w:r>
    </w:p>
    <w:p w14:paraId="53ADBAE6" w14:textId="77777777" w:rsidR="00B81C41" w:rsidRDefault="00B81C41">
      <w:pPr>
        <w:pStyle w:val="Textoindependiente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278"/>
        <w:gridCol w:w="157"/>
        <w:gridCol w:w="162"/>
        <w:gridCol w:w="234"/>
        <w:gridCol w:w="85"/>
        <w:gridCol w:w="315"/>
        <w:gridCol w:w="358"/>
        <w:gridCol w:w="281"/>
        <w:gridCol w:w="151"/>
        <w:gridCol w:w="168"/>
        <w:gridCol w:w="228"/>
        <w:gridCol w:w="89"/>
        <w:gridCol w:w="310"/>
        <w:gridCol w:w="359"/>
        <w:gridCol w:w="283"/>
        <w:gridCol w:w="146"/>
        <w:gridCol w:w="172"/>
        <w:gridCol w:w="222"/>
        <w:gridCol w:w="92"/>
        <w:gridCol w:w="309"/>
        <w:gridCol w:w="356"/>
        <w:gridCol w:w="374"/>
        <w:gridCol w:w="145"/>
        <w:gridCol w:w="171"/>
        <w:gridCol w:w="221"/>
        <w:gridCol w:w="89"/>
        <w:gridCol w:w="299"/>
        <w:gridCol w:w="367"/>
        <w:gridCol w:w="282"/>
        <w:gridCol w:w="149"/>
        <w:gridCol w:w="163"/>
        <w:gridCol w:w="233"/>
        <w:gridCol w:w="82"/>
        <w:gridCol w:w="317"/>
        <w:gridCol w:w="315"/>
        <w:gridCol w:w="80"/>
        <w:gridCol w:w="236"/>
        <w:gridCol w:w="159"/>
        <w:gridCol w:w="154"/>
        <w:gridCol w:w="280"/>
        <w:gridCol w:w="482"/>
      </w:tblGrid>
      <w:tr w:rsidR="00B81C41" w14:paraId="23699DB2" w14:textId="77777777">
        <w:trPr>
          <w:trHeight w:val="244"/>
        </w:trPr>
        <w:tc>
          <w:tcPr>
            <w:tcW w:w="4751" w:type="dxa"/>
            <w:gridSpan w:val="21"/>
            <w:shd w:val="clear" w:color="auto" w:fill="8EAADB"/>
          </w:tcPr>
          <w:p w14:paraId="4AE7E677" w14:textId="77777777" w:rsidR="00B81C41" w:rsidRDefault="005D01EF">
            <w:pPr>
              <w:pStyle w:val="TableParagraph"/>
              <w:spacing w:before="1" w:line="223" w:lineRule="exact"/>
              <w:ind w:left="156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APELLIDO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PATERNO</w:t>
            </w:r>
          </w:p>
        </w:tc>
        <w:tc>
          <w:tcPr>
            <w:tcW w:w="4954" w:type="dxa"/>
            <w:gridSpan w:val="21"/>
            <w:shd w:val="clear" w:color="auto" w:fill="8EAADB"/>
          </w:tcPr>
          <w:p w14:paraId="3D814610" w14:textId="77777777" w:rsidR="00B81C41" w:rsidRDefault="005D01EF">
            <w:pPr>
              <w:pStyle w:val="TableParagraph"/>
              <w:spacing w:before="1" w:line="223" w:lineRule="exact"/>
              <w:ind w:left="165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APELLIDO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MATERNO</w:t>
            </w:r>
          </w:p>
        </w:tc>
      </w:tr>
      <w:tr w:rsidR="00B81C41" w14:paraId="23915C58" w14:textId="77777777">
        <w:trPr>
          <w:trHeight w:val="241"/>
        </w:trPr>
        <w:tc>
          <w:tcPr>
            <w:tcW w:w="352" w:type="dxa"/>
          </w:tcPr>
          <w:p w14:paraId="25D36CE3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gridSpan w:val="2"/>
          </w:tcPr>
          <w:p w14:paraId="3B051549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</w:tcPr>
          <w:p w14:paraId="4D0E5CAC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gridSpan w:val="2"/>
          </w:tcPr>
          <w:p w14:paraId="3B061371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14:paraId="7324B189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gridSpan w:val="2"/>
          </w:tcPr>
          <w:p w14:paraId="61BBCCA7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</w:tcPr>
          <w:p w14:paraId="7CA7147B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  <w:gridSpan w:val="2"/>
          </w:tcPr>
          <w:p w14:paraId="30C9AF84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</w:tcPr>
          <w:p w14:paraId="445F261B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gridSpan w:val="2"/>
          </w:tcPr>
          <w:p w14:paraId="1145BAC5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  <w:gridSpan w:val="2"/>
          </w:tcPr>
          <w:p w14:paraId="3B1ACCB1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  <w:gridSpan w:val="2"/>
          </w:tcPr>
          <w:p w14:paraId="0E2B73D3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14:paraId="3407311B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  <w:gridSpan w:val="2"/>
          </w:tcPr>
          <w:p w14:paraId="12F3AF47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gridSpan w:val="2"/>
          </w:tcPr>
          <w:p w14:paraId="299801CC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gridSpan w:val="2"/>
          </w:tcPr>
          <w:p w14:paraId="4789C221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 w14:paraId="0AE94FB9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</w:tcPr>
          <w:p w14:paraId="33A4169E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  <w:gridSpan w:val="2"/>
          </w:tcPr>
          <w:p w14:paraId="39047DE5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  <w:gridSpan w:val="2"/>
          </w:tcPr>
          <w:p w14:paraId="7C5E9381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gridSpan w:val="2"/>
          </w:tcPr>
          <w:p w14:paraId="534DA97C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  <w:gridSpan w:val="2"/>
          </w:tcPr>
          <w:p w14:paraId="656BC9FE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gridSpan w:val="2"/>
          </w:tcPr>
          <w:p w14:paraId="73310E34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3BFAE78A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1C41" w14:paraId="329FBC66" w14:textId="77777777">
        <w:trPr>
          <w:trHeight w:val="244"/>
        </w:trPr>
        <w:tc>
          <w:tcPr>
            <w:tcW w:w="9705" w:type="dxa"/>
            <w:gridSpan w:val="42"/>
            <w:shd w:val="clear" w:color="auto" w:fill="8EAADB"/>
          </w:tcPr>
          <w:p w14:paraId="1A907330" w14:textId="77777777" w:rsidR="00B81C41" w:rsidRDefault="005D01EF">
            <w:pPr>
              <w:pStyle w:val="TableParagraph"/>
              <w:spacing w:before="1" w:line="223" w:lineRule="exact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Correo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electrónico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autorizado para 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presente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convocatoria (obligatorio)</w:t>
            </w:r>
          </w:p>
        </w:tc>
      </w:tr>
      <w:tr w:rsidR="00B81C41" w14:paraId="3176E78B" w14:textId="77777777">
        <w:trPr>
          <w:trHeight w:val="244"/>
        </w:trPr>
        <w:tc>
          <w:tcPr>
            <w:tcW w:w="352" w:type="dxa"/>
          </w:tcPr>
          <w:p w14:paraId="350B653B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</w:tcPr>
          <w:p w14:paraId="1137498D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gridSpan w:val="2"/>
          </w:tcPr>
          <w:p w14:paraId="110D53C8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gridSpan w:val="2"/>
          </w:tcPr>
          <w:p w14:paraId="4753E3EA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14:paraId="785B740D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</w:tcPr>
          <w:p w14:paraId="67801413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378F18C2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gridSpan w:val="2"/>
          </w:tcPr>
          <w:p w14:paraId="07B5ADFC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gridSpan w:val="2"/>
          </w:tcPr>
          <w:p w14:paraId="5FE0586A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3CACB95E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</w:tcPr>
          <w:p w14:paraId="49502357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268926E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gridSpan w:val="2"/>
          </w:tcPr>
          <w:p w14:paraId="20C646ED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gridSpan w:val="2"/>
          </w:tcPr>
          <w:p w14:paraId="719BB814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7DF1CA21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14:paraId="3FE43F5C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25F9180" w14:textId="77777777" w:rsidR="00B81C41" w:rsidRDefault="005D01EF">
            <w:pPr>
              <w:pStyle w:val="TableParagraph"/>
              <w:spacing w:before="1" w:line="223" w:lineRule="exact"/>
              <w:ind w:left="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@</w:t>
            </w:r>
          </w:p>
        </w:tc>
        <w:tc>
          <w:tcPr>
            <w:tcW w:w="316" w:type="dxa"/>
            <w:gridSpan w:val="2"/>
          </w:tcPr>
          <w:p w14:paraId="175DB69E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gridSpan w:val="2"/>
          </w:tcPr>
          <w:p w14:paraId="01337A15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</w:tcPr>
          <w:p w14:paraId="2EDF3153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 w14:paraId="437411BF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6D9B480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gridSpan w:val="2"/>
          </w:tcPr>
          <w:p w14:paraId="78EE6811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  <w:gridSpan w:val="2"/>
          </w:tcPr>
          <w:p w14:paraId="6D1B3EA5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14:paraId="493F447D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" w:type="dxa"/>
          </w:tcPr>
          <w:p w14:paraId="1B3355B1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gridSpan w:val="2"/>
          </w:tcPr>
          <w:p w14:paraId="1B6B1875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gridSpan w:val="2"/>
          </w:tcPr>
          <w:p w14:paraId="7695F9F9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2A3AB82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0BF7835B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1C41" w14:paraId="175B0D07" w14:textId="77777777">
        <w:trPr>
          <w:trHeight w:val="244"/>
        </w:trPr>
        <w:tc>
          <w:tcPr>
            <w:tcW w:w="3168" w:type="dxa"/>
            <w:gridSpan w:val="14"/>
            <w:shd w:val="clear" w:color="auto" w:fill="8EAADB"/>
          </w:tcPr>
          <w:p w14:paraId="399D7CCA" w14:textId="77777777" w:rsidR="00B81C41" w:rsidRDefault="005D01EF">
            <w:pPr>
              <w:pStyle w:val="TableParagraph"/>
              <w:spacing w:before="1" w:line="223" w:lineRule="exact"/>
              <w:ind w:left="8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Teléfono</w:t>
            </w:r>
            <w:r>
              <w:rPr>
                <w:b/>
                <w:spacing w:val="-2"/>
                <w:sz w:val="20"/>
              </w:rPr>
              <w:t xml:space="preserve"> Particular</w:t>
            </w:r>
          </w:p>
        </w:tc>
        <w:tc>
          <w:tcPr>
            <w:tcW w:w="3238" w:type="dxa"/>
            <w:gridSpan w:val="14"/>
            <w:shd w:val="clear" w:color="auto" w:fill="8EAADB"/>
          </w:tcPr>
          <w:p w14:paraId="69C91B2F" w14:textId="77777777" w:rsidR="00B81C41" w:rsidRDefault="005D01EF">
            <w:pPr>
              <w:pStyle w:val="TableParagraph"/>
              <w:spacing w:before="1" w:line="223" w:lineRule="exact"/>
              <w:ind w:left="10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Teléfono</w:t>
            </w:r>
            <w:r>
              <w:rPr>
                <w:b/>
                <w:spacing w:val="-2"/>
                <w:sz w:val="20"/>
              </w:rPr>
              <w:t xml:space="preserve"> Móvil</w:t>
            </w:r>
          </w:p>
        </w:tc>
        <w:tc>
          <w:tcPr>
            <w:tcW w:w="3299" w:type="dxa"/>
            <w:gridSpan w:val="14"/>
            <w:shd w:val="clear" w:color="auto" w:fill="8EAADB"/>
          </w:tcPr>
          <w:p w14:paraId="6324D70E" w14:textId="77777777" w:rsidR="00B81C41" w:rsidRDefault="005D01EF">
            <w:pPr>
              <w:pStyle w:val="TableParagraph"/>
              <w:spacing w:before="1" w:line="223" w:lineRule="exact"/>
              <w:ind w:left="5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teléfonos 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contacto</w:t>
            </w:r>
          </w:p>
        </w:tc>
      </w:tr>
      <w:tr w:rsidR="00B81C41" w14:paraId="70DAEFC1" w14:textId="77777777">
        <w:trPr>
          <w:trHeight w:val="244"/>
        </w:trPr>
        <w:tc>
          <w:tcPr>
            <w:tcW w:w="3168" w:type="dxa"/>
            <w:gridSpan w:val="14"/>
          </w:tcPr>
          <w:p w14:paraId="1B0F9053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8" w:type="dxa"/>
            <w:gridSpan w:val="14"/>
          </w:tcPr>
          <w:p w14:paraId="3F207E45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9" w:type="dxa"/>
            <w:gridSpan w:val="14"/>
          </w:tcPr>
          <w:p w14:paraId="5C98E6CB" w14:textId="77777777" w:rsidR="00B81C41" w:rsidRDefault="00B81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2CC28A" w14:textId="77777777" w:rsidR="00B81C41" w:rsidRDefault="005D01EF">
      <w:pPr>
        <w:pStyle w:val="Textoindependiente"/>
        <w:spacing w:before="3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6F7395" wp14:editId="67B21FC0">
                <wp:simplePos x="0" y="0"/>
                <wp:positionH relativeFrom="page">
                  <wp:posOffset>900683</wp:posOffset>
                </wp:positionH>
                <wp:positionV relativeFrom="paragraph">
                  <wp:posOffset>157099</wp:posOffset>
                </wp:positionV>
                <wp:extent cx="6227445" cy="69659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7445" cy="696595"/>
                          <a:chOff x="0" y="0"/>
                          <a:chExt cx="6227445" cy="6965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470928"/>
                            <a:ext cx="622744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7445" h="226060">
                                <a:moveTo>
                                  <a:pt x="6227076" y="0"/>
                                </a:moveTo>
                                <a:lnTo>
                                  <a:pt x="6220968" y="0"/>
                                </a:lnTo>
                                <a:lnTo>
                                  <a:pt x="6220968" y="6083"/>
                                </a:lnTo>
                                <a:lnTo>
                                  <a:pt x="6220968" y="219443"/>
                                </a:lnTo>
                                <a:lnTo>
                                  <a:pt x="6096" y="219443"/>
                                </a:lnTo>
                                <a:lnTo>
                                  <a:pt x="6096" y="6083"/>
                                </a:lnTo>
                                <a:lnTo>
                                  <a:pt x="6220968" y="6083"/>
                                </a:lnTo>
                                <a:lnTo>
                                  <a:pt x="6220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19443"/>
                                </a:lnTo>
                                <a:lnTo>
                                  <a:pt x="0" y="225552"/>
                                </a:lnTo>
                                <a:lnTo>
                                  <a:pt x="6096" y="225552"/>
                                </a:lnTo>
                                <a:lnTo>
                                  <a:pt x="6220968" y="225552"/>
                                </a:lnTo>
                                <a:lnTo>
                                  <a:pt x="6227076" y="225552"/>
                                </a:lnTo>
                                <a:lnTo>
                                  <a:pt x="6227076" y="219443"/>
                                </a:lnTo>
                                <a:lnTo>
                                  <a:pt x="6227076" y="6083"/>
                                </a:lnTo>
                                <a:lnTo>
                                  <a:pt x="6227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8" y="3048"/>
                            <a:ext cx="6221095" cy="471170"/>
                          </a:xfrm>
                          <a:prstGeom prst="rect">
                            <a:avLst/>
                          </a:prstGeom>
                          <a:solidFill>
                            <a:srgbClr val="8EAA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C420126" w14:textId="77777777" w:rsidR="00B81C41" w:rsidRDefault="005D01EF">
                              <w:pPr>
                                <w:spacing w:before="1"/>
                                <w:ind w:left="103" w:right="96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Señalar si presenta alguna discapacidad (en el caso de que así fuese, deberá adjuntar credencial de discapacidad). Esto en función de considerar algún impedimento o dificultad (Acápite 1.2 de las presentes bases).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F7395" id="Group 7" o:spid="_x0000_s1031" style="position:absolute;margin-left:70.9pt;margin-top:12.35pt;width:490.35pt;height:54.85pt;z-index:-15728640;mso-wrap-distance-left:0;mso-wrap-distance-right:0;mso-position-horizontal-relative:page" coordsize="62274,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">
                <v:shape id="Graphic 8" o:spid="_x0000_s1032" style="position:absolute;top:4709;width:62274;height:2260;visibility:visible;mso-wrap-style:square;v-text-anchor:top" coordsize="622744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" path="m6227076,r-6108,l6220968,6083r,213360l6096,219443r,-213360l6220968,6083r,-6083l,,,6083,,219443r,6109l6096,225552r6214872,l6227076,225552r,-6109l6227076,6083r,-6083xe" fillcolor="black" stroked="f">
                  <v:path arrowok="t"/>
                </v:shape>
                <v:shape id="Textbox 9" o:spid="_x0000_s1033" type="#_x0000_t202" style="position:absolute;left:30;top:30;width:62211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" fillcolor="#8eaadb" strokeweight=".48pt">
                  <v:textbox inset="0,0,0,0">
                    <w:txbxContent>
                      <w:p w14:paraId="5C420126" w14:textId="77777777" w:rsidR="00B81C41" w:rsidRDefault="005D01EF">
                        <w:pPr>
                          <w:spacing w:before="1"/>
                          <w:ind w:left="103" w:right="96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Señalar si presenta alguna discapacidad (en el caso de que así fuese, deberá adjuntar credencial de discapacidad). Esto en función de considerar algún impedimento o dificultad (Acápite 1.2 de las presentes bases).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2FF2B0" w14:textId="77777777" w:rsidR="00B81C41" w:rsidRDefault="00B81C41">
      <w:pPr>
        <w:pStyle w:val="Textoindependiente"/>
        <w:spacing w:before="2"/>
        <w:rPr>
          <w:b/>
        </w:rPr>
      </w:pPr>
    </w:p>
    <w:p w14:paraId="447E1983" w14:textId="77777777" w:rsidR="00B81C41" w:rsidRDefault="005D01EF">
      <w:pPr>
        <w:ind w:left="338"/>
        <w:rPr>
          <w:b/>
          <w:sz w:val="20"/>
        </w:rPr>
      </w:pPr>
      <w:r>
        <w:rPr>
          <w:b/>
          <w:spacing w:val="-4"/>
          <w:sz w:val="20"/>
        </w:rPr>
        <w:t>IDENTIFICACIÓN DEL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PROGRAMA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(CURSO, DIPLOMADO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U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OTRO):</w:t>
      </w:r>
    </w:p>
    <w:p w14:paraId="34A58CAF" w14:textId="77777777" w:rsidR="00B81C41" w:rsidRDefault="00B81C41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97"/>
        <w:gridCol w:w="2123"/>
      </w:tblGrid>
      <w:tr w:rsidR="00B81C41" w14:paraId="01F16A0F" w14:textId="77777777">
        <w:trPr>
          <w:trHeight w:val="265"/>
        </w:trPr>
        <w:tc>
          <w:tcPr>
            <w:tcW w:w="2234" w:type="dxa"/>
            <w:shd w:val="clear" w:color="auto" w:fill="8EAADB"/>
          </w:tcPr>
          <w:p w14:paraId="4E12E419" w14:textId="77777777" w:rsidR="00B81C41" w:rsidRDefault="005D01EF">
            <w:pPr>
              <w:pStyle w:val="TableParagraph"/>
              <w:spacing w:before="1"/>
              <w:ind w:left="7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Programa</w:t>
            </w:r>
          </w:p>
        </w:tc>
        <w:tc>
          <w:tcPr>
            <w:tcW w:w="1497" w:type="dxa"/>
            <w:shd w:val="clear" w:color="auto" w:fill="8EAADB"/>
          </w:tcPr>
          <w:p w14:paraId="45C57AB5" w14:textId="77777777" w:rsidR="00B81C41" w:rsidRDefault="005D01EF">
            <w:pPr>
              <w:pStyle w:val="TableParagraph"/>
              <w:spacing w:before="1"/>
              <w:ind w:lef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Modalidad</w:t>
            </w:r>
          </w:p>
        </w:tc>
        <w:tc>
          <w:tcPr>
            <w:tcW w:w="2123" w:type="dxa"/>
            <w:shd w:val="clear" w:color="auto" w:fill="8EAADB"/>
          </w:tcPr>
          <w:p w14:paraId="4401539C" w14:textId="77777777" w:rsidR="00B81C41" w:rsidRDefault="005D01EF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Estamento</w:t>
            </w:r>
          </w:p>
        </w:tc>
      </w:tr>
      <w:tr w:rsidR="00B81C41" w14:paraId="05930017" w14:textId="77777777">
        <w:trPr>
          <w:trHeight w:val="731"/>
        </w:trPr>
        <w:tc>
          <w:tcPr>
            <w:tcW w:w="2234" w:type="dxa"/>
          </w:tcPr>
          <w:p w14:paraId="257E6185" w14:textId="77777777" w:rsidR="00B81C41" w:rsidRDefault="00B81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</w:tcPr>
          <w:p w14:paraId="7C6FFB44" w14:textId="77777777" w:rsidR="00B81C41" w:rsidRDefault="00B81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6F074946" w14:textId="77777777" w:rsidR="00B81C41" w:rsidRDefault="005D01EF">
            <w:pPr>
              <w:pStyle w:val="TableParagraph"/>
              <w:spacing w:before="1"/>
              <w:ind w:left="1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</w:tr>
    </w:tbl>
    <w:p w14:paraId="737716FE" w14:textId="77777777" w:rsidR="00B81C41" w:rsidRDefault="00B81C41">
      <w:pPr>
        <w:pStyle w:val="Textoindependiente"/>
        <w:spacing w:before="3"/>
        <w:rPr>
          <w:b/>
        </w:rPr>
      </w:pPr>
    </w:p>
    <w:p w14:paraId="3ABA07A8" w14:textId="77777777" w:rsidR="00B81C41" w:rsidRDefault="005D01EF">
      <w:pPr>
        <w:pStyle w:val="Textoindependiente"/>
        <w:ind w:left="360" w:right="248" w:hanging="22"/>
      </w:pP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postulación</w:t>
      </w:r>
      <w:r>
        <w:rPr>
          <w:spacing w:val="-4"/>
        </w:rPr>
        <w:t xml:space="preserve"> </w:t>
      </w:r>
      <w:r>
        <w:rPr>
          <w:spacing w:val="-2"/>
        </w:rPr>
        <w:t>implica</w:t>
      </w:r>
      <w:r>
        <w:rPr>
          <w:spacing w:val="-4"/>
        </w:rPr>
        <w:t xml:space="preserve"> </w:t>
      </w:r>
      <w:r>
        <w:rPr>
          <w:spacing w:val="-2"/>
        </w:rPr>
        <w:t>mi</w:t>
      </w:r>
      <w:r>
        <w:rPr>
          <w:spacing w:val="-6"/>
        </w:rPr>
        <w:t xml:space="preserve"> </w:t>
      </w:r>
      <w:r>
        <w:rPr>
          <w:spacing w:val="-2"/>
        </w:rPr>
        <w:t>aceptación</w:t>
      </w:r>
      <w:r>
        <w:rPr>
          <w:spacing w:val="-6"/>
        </w:rPr>
        <w:t xml:space="preserve"> </w:t>
      </w:r>
      <w:r>
        <w:rPr>
          <w:spacing w:val="-2"/>
        </w:rPr>
        <w:t>íntegra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Bases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Proceso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Selección</w:t>
      </w:r>
      <w:r>
        <w:rPr>
          <w:spacing w:val="-7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programa,</w:t>
      </w:r>
      <w:r>
        <w:rPr>
          <w:spacing w:val="-9"/>
        </w:rPr>
        <w:t xml:space="preserve"> </w:t>
      </w:r>
      <w:r>
        <w:rPr>
          <w:spacing w:val="-2"/>
        </w:rPr>
        <w:t xml:space="preserve">a las </w:t>
      </w:r>
      <w:r>
        <w:t>cuales me someto desde ya.</w:t>
      </w:r>
    </w:p>
    <w:p w14:paraId="0DC49BC4" w14:textId="77777777" w:rsidR="00B81C41" w:rsidRDefault="00B81C41">
      <w:pPr>
        <w:pStyle w:val="Textoindependiente"/>
      </w:pPr>
    </w:p>
    <w:p w14:paraId="4A98589D" w14:textId="77777777" w:rsidR="00B81C41" w:rsidRDefault="005D01EF">
      <w:pPr>
        <w:pStyle w:val="Textoindependiente"/>
        <w:ind w:left="338"/>
      </w:pP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siguiente:</w:t>
      </w:r>
    </w:p>
    <w:p w14:paraId="518C5188" w14:textId="77777777" w:rsidR="00B81C41" w:rsidRDefault="00B81C41">
      <w:pPr>
        <w:pStyle w:val="Textoindependiente"/>
      </w:pPr>
    </w:p>
    <w:p w14:paraId="0F20A7B9" w14:textId="77777777" w:rsidR="00B81C41" w:rsidRDefault="005D01EF">
      <w:pPr>
        <w:pStyle w:val="Prrafodelista"/>
        <w:numPr>
          <w:ilvl w:val="0"/>
          <w:numId w:val="1"/>
        </w:numPr>
        <w:tabs>
          <w:tab w:val="left" w:pos="1058"/>
        </w:tabs>
        <w:spacing w:line="255" w:lineRule="exact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adjuntos</w:t>
      </w:r>
      <w:r>
        <w:rPr>
          <w:spacing w:val="-6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fidedignos.</w:t>
      </w:r>
    </w:p>
    <w:p w14:paraId="72CF2B76" w14:textId="77777777" w:rsidR="00B81C41" w:rsidRDefault="005D01EF">
      <w:pPr>
        <w:pStyle w:val="Prrafodelista"/>
        <w:numPr>
          <w:ilvl w:val="0"/>
          <w:numId w:val="1"/>
        </w:numPr>
        <w:tabs>
          <w:tab w:val="left" w:pos="1058"/>
        </w:tabs>
        <w:ind w:right="692"/>
        <w:rPr>
          <w:sz w:val="20"/>
        </w:rPr>
      </w:pPr>
      <w:r>
        <w:rPr>
          <w:sz w:val="20"/>
        </w:rPr>
        <w:t>Cumplir con todos</w:t>
      </w:r>
      <w:r>
        <w:rPr>
          <w:spacing w:val="-1"/>
          <w:sz w:val="20"/>
        </w:rPr>
        <w:t xml:space="preserve"> </w:t>
      </w:r>
      <w:r>
        <w:rPr>
          <w:sz w:val="20"/>
        </w:rPr>
        <w:t>los requisitos 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postulación expuestos en </w:t>
      </w:r>
      <w:r>
        <w:rPr>
          <w:b/>
          <w:sz w:val="20"/>
        </w:rPr>
        <w:t>acápite número 2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-1"/>
          <w:sz w:val="20"/>
        </w:rPr>
        <w:t xml:space="preserve"> </w:t>
      </w:r>
      <w:r>
        <w:rPr>
          <w:sz w:val="20"/>
        </w:rPr>
        <w:t>presentes bases del proceso de selección de perfeccionamiento.</w:t>
      </w:r>
    </w:p>
    <w:p w14:paraId="10C3441B" w14:textId="77777777" w:rsidR="00B81C41" w:rsidRDefault="005D01EF">
      <w:pPr>
        <w:pStyle w:val="Textoindependiente"/>
        <w:spacing w:before="244"/>
        <w:ind w:left="338"/>
      </w:pPr>
      <w:r>
        <w:t>Para</w:t>
      </w:r>
      <w:r>
        <w:rPr>
          <w:spacing w:val="40"/>
        </w:rPr>
        <w:t xml:space="preserve"> </w:t>
      </w:r>
      <w:r>
        <w:t>Constancia:</w:t>
      </w:r>
      <w:r>
        <w:rPr>
          <w:spacing w:val="40"/>
        </w:rPr>
        <w:t xml:space="preserve"> </w:t>
      </w:r>
      <w:r>
        <w:t>Declaro,</w:t>
      </w:r>
      <w:r>
        <w:rPr>
          <w:spacing w:val="40"/>
        </w:rPr>
        <w:t xml:space="preserve"> </w:t>
      </w:r>
      <w:r>
        <w:t>asimismo,</w:t>
      </w:r>
      <w:r>
        <w:rPr>
          <w:spacing w:val="40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t>compromiso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Salud</w:t>
      </w:r>
      <w:r>
        <w:rPr>
          <w:spacing w:val="40"/>
        </w:rPr>
        <w:t xml:space="preserve"> </w:t>
      </w:r>
      <w:r>
        <w:t>Tarapacá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cumplir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los requerimientos</w:t>
      </w:r>
      <w:r>
        <w:rPr>
          <w:spacing w:val="-1"/>
        </w:rPr>
        <w:t xml:space="preserve"> </w:t>
      </w:r>
      <w:r>
        <w:t>académicos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postulado.</w:t>
      </w:r>
    </w:p>
    <w:p w14:paraId="2E188B90" w14:textId="77777777" w:rsidR="00B81C41" w:rsidRDefault="00B81C41">
      <w:pPr>
        <w:pStyle w:val="Textoindependiente"/>
      </w:pPr>
    </w:p>
    <w:p w14:paraId="7EAEDF49" w14:textId="77777777" w:rsidR="00B81C41" w:rsidRDefault="005D01EF">
      <w:pPr>
        <w:pStyle w:val="Textoindependiente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78F612" wp14:editId="3684EAE7">
                <wp:simplePos x="0" y="0"/>
                <wp:positionH relativeFrom="page">
                  <wp:posOffset>2782824</wp:posOffset>
                </wp:positionH>
                <wp:positionV relativeFrom="paragraph">
                  <wp:posOffset>294398</wp:posOffset>
                </wp:positionV>
                <wp:extent cx="2209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165">
                              <a:moveTo>
                                <a:pt x="0" y="0"/>
                              </a:moveTo>
                              <a:lnTo>
                                <a:pt x="2208777" y="0"/>
                              </a:lnTo>
                            </a:path>
                          </a:pathLst>
                        </a:custGeom>
                        <a:ln w="8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AA424" id="Graphic 10" o:spid="_x0000_s1026" style="position:absolute;margin-left:219.1pt;margin-top:23.2pt;width:173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" path="m,l2208777,e" filled="f" strokeweight=".22853mm">
                <v:path arrowok="t"/>
                <w10:wrap type="topAndBottom" anchorx="page"/>
              </v:shape>
            </w:pict>
          </mc:Fallback>
        </mc:AlternateContent>
      </w:r>
    </w:p>
    <w:p w14:paraId="15B8FAC5" w14:textId="77777777" w:rsidR="00B81C41" w:rsidRDefault="005D01EF">
      <w:pPr>
        <w:pStyle w:val="Textoindependiente"/>
        <w:spacing w:before="19"/>
        <w:ind w:right="354"/>
        <w:jc w:val="center"/>
      </w:pPr>
      <w:r>
        <w:rPr>
          <w:spacing w:val="-4"/>
        </w:rPr>
        <w:t>FIRMA</w:t>
      </w:r>
      <w:r>
        <w:rPr>
          <w:spacing w:val="-3"/>
        </w:rPr>
        <w:t xml:space="preserve"> </w:t>
      </w:r>
      <w:r>
        <w:rPr>
          <w:spacing w:val="-2"/>
        </w:rPr>
        <w:t>POSTULANTE</w:t>
      </w:r>
    </w:p>
    <w:p w14:paraId="747905CB" w14:textId="77777777" w:rsidR="00B81C41" w:rsidRDefault="00B81C41">
      <w:pPr>
        <w:pStyle w:val="Textoindependiente"/>
        <w:rPr>
          <w:sz w:val="18"/>
        </w:rPr>
      </w:pPr>
    </w:p>
    <w:p w14:paraId="61E03FB8" w14:textId="77777777" w:rsidR="00B81C41" w:rsidRDefault="00B81C41">
      <w:pPr>
        <w:pStyle w:val="Textoindependiente"/>
        <w:rPr>
          <w:sz w:val="18"/>
        </w:rPr>
      </w:pPr>
    </w:p>
    <w:p w14:paraId="72F96329" w14:textId="77777777" w:rsidR="00B81C41" w:rsidRDefault="00B81C41">
      <w:pPr>
        <w:pStyle w:val="Textoindependiente"/>
        <w:rPr>
          <w:sz w:val="18"/>
        </w:rPr>
      </w:pPr>
    </w:p>
    <w:p w14:paraId="645E1C9F" w14:textId="77777777" w:rsidR="00B81C41" w:rsidRDefault="00B81C41">
      <w:pPr>
        <w:pStyle w:val="Textoindependiente"/>
        <w:rPr>
          <w:sz w:val="18"/>
        </w:rPr>
      </w:pPr>
    </w:p>
    <w:p w14:paraId="097CDC01" w14:textId="77777777" w:rsidR="00B81C41" w:rsidRDefault="00B81C41">
      <w:pPr>
        <w:pStyle w:val="Textoindependiente"/>
        <w:rPr>
          <w:sz w:val="18"/>
        </w:rPr>
      </w:pPr>
    </w:p>
    <w:p w14:paraId="1610B67B" w14:textId="77777777" w:rsidR="00B81C41" w:rsidRDefault="00B81C41">
      <w:pPr>
        <w:pStyle w:val="Textoindependiente"/>
        <w:rPr>
          <w:sz w:val="18"/>
        </w:rPr>
      </w:pPr>
    </w:p>
    <w:p w14:paraId="1A35554B" w14:textId="77777777" w:rsidR="00B81C41" w:rsidRDefault="00B81C41">
      <w:pPr>
        <w:pStyle w:val="Textoindependiente"/>
        <w:rPr>
          <w:sz w:val="18"/>
        </w:rPr>
      </w:pPr>
    </w:p>
    <w:p w14:paraId="0B15D21A" w14:textId="77777777" w:rsidR="00B81C41" w:rsidRDefault="00B81C41">
      <w:pPr>
        <w:pStyle w:val="Textoindependiente"/>
        <w:rPr>
          <w:sz w:val="18"/>
        </w:rPr>
      </w:pPr>
    </w:p>
    <w:p w14:paraId="5F29D73B" w14:textId="77777777" w:rsidR="00B81C41" w:rsidRDefault="00B81C41">
      <w:pPr>
        <w:pStyle w:val="Textoindependiente"/>
        <w:rPr>
          <w:sz w:val="18"/>
        </w:rPr>
      </w:pPr>
    </w:p>
    <w:p w14:paraId="6332DD94" w14:textId="77777777" w:rsidR="00B81C41" w:rsidRDefault="00B81C41">
      <w:pPr>
        <w:pStyle w:val="Textoindependiente"/>
        <w:rPr>
          <w:sz w:val="18"/>
        </w:rPr>
      </w:pPr>
    </w:p>
    <w:p w14:paraId="316B6D3A" w14:textId="77777777" w:rsidR="00B81C41" w:rsidRDefault="00B81C41">
      <w:pPr>
        <w:pStyle w:val="Textoindependiente"/>
        <w:rPr>
          <w:sz w:val="18"/>
        </w:rPr>
      </w:pPr>
    </w:p>
    <w:p w14:paraId="014A2A95" w14:textId="77777777" w:rsidR="00B81C41" w:rsidRDefault="00B81C41">
      <w:pPr>
        <w:pStyle w:val="Textoindependiente"/>
        <w:rPr>
          <w:sz w:val="18"/>
        </w:rPr>
      </w:pPr>
    </w:p>
    <w:p w14:paraId="155047CF" w14:textId="77777777" w:rsidR="00B81C41" w:rsidRDefault="00B81C41">
      <w:pPr>
        <w:pStyle w:val="Textoindependiente"/>
        <w:rPr>
          <w:sz w:val="18"/>
        </w:rPr>
      </w:pPr>
    </w:p>
    <w:p w14:paraId="43DF9416" w14:textId="77777777" w:rsidR="00B81C41" w:rsidRDefault="00B81C41">
      <w:pPr>
        <w:pStyle w:val="Textoindependiente"/>
        <w:rPr>
          <w:sz w:val="18"/>
        </w:rPr>
      </w:pPr>
    </w:p>
    <w:p w14:paraId="7340E4B2" w14:textId="77777777" w:rsidR="00B81C41" w:rsidRDefault="00B81C41">
      <w:pPr>
        <w:pStyle w:val="Textoindependiente"/>
        <w:rPr>
          <w:sz w:val="18"/>
        </w:rPr>
      </w:pPr>
    </w:p>
    <w:p w14:paraId="1B927AF3" w14:textId="77777777" w:rsidR="00B81C41" w:rsidRDefault="00B81C41">
      <w:pPr>
        <w:pStyle w:val="Textoindependiente"/>
        <w:rPr>
          <w:sz w:val="18"/>
        </w:rPr>
      </w:pPr>
    </w:p>
    <w:p w14:paraId="5D838089" w14:textId="77777777" w:rsidR="00B81C41" w:rsidRDefault="00B81C41">
      <w:pPr>
        <w:pStyle w:val="Textoindependiente"/>
        <w:rPr>
          <w:sz w:val="18"/>
        </w:rPr>
      </w:pPr>
    </w:p>
    <w:p w14:paraId="18E6F3D2" w14:textId="77777777" w:rsidR="00B81C41" w:rsidRDefault="00B81C41">
      <w:pPr>
        <w:pStyle w:val="Textoindependiente"/>
        <w:rPr>
          <w:sz w:val="18"/>
        </w:rPr>
      </w:pPr>
    </w:p>
    <w:p w14:paraId="6F246FEA" w14:textId="77777777" w:rsidR="00B81C41" w:rsidRDefault="00B81C41">
      <w:pPr>
        <w:pStyle w:val="Textoindependiente"/>
        <w:rPr>
          <w:sz w:val="18"/>
        </w:rPr>
      </w:pPr>
    </w:p>
    <w:p w14:paraId="63E65FCA" w14:textId="77777777" w:rsidR="00B81C41" w:rsidRDefault="00B81C41">
      <w:pPr>
        <w:pStyle w:val="Textoindependiente"/>
        <w:rPr>
          <w:sz w:val="18"/>
        </w:rPr>
      </w:pPr>
    </w:p>
    <w:p w14:paraId="17F5A4EC" w14:textId="77777777" w:rsidR="00B81C41" w:rsidRDefault="00B81C41">
      <w:pPr>
        <w:pStyle w:val="Textoindependiente"/>
        <w:rPr>
          <w:sz w:val="18"/>
        </w:rPr>
      </w:pPr>
    </w:p>
    <w:p w14:paraId="45C4B1B9" w14:textId="77777777" w:rsidR="00B81C41" w:rsidRDefault="00B81C41">
      <w:pPr>
        <w:pStyle w:val="Textoindependiente"/>
        <w:rPr>
          <w:sz w:val="18"/>
        </w:rPr>
      </w:pPr>
    </w:p>
    <w:p w14:paraId="25E2E4B2" w14:textId="77777777" w:rsidR="00B81C41" w:rsidRDefault="00B81C41">
      <w:pPr>
        <w:pStyle w:val="Textoindependiente"/>
        <w:rPr>
          <w:sz w:val="18"/>
        </w:rPr>
      </w:pPr>
    </w:p>
    <w:p w14:paraId="0C6C3604" w14:textId="77777777" w:rsidR="00B81C41" w:rsidRDefault="00B81C41">
      <w:pPr>
        <w:pStyle w:val="Textoindependiente"/>
        <w:rPr>
          <w:sz w:val="18"/>
        </w:rPr>
      </w:pPr>
    </w:p>
    <w:p w14:paraId="2E60F785" w14:textId="77777777" w:rsidR="00B81C41" w:rsidRDefault="00B81C41">
      <w:pPr>
        <w:pStyle w:val="Textoindependiente"/>
        <w:spacing w:before="202"/>
        <w:rPr>
          <w:sz w:val="18"/>
        </w:rPr>
      </w:pPr>
    </w:p>
    <w:p w14:paraId="59046868" w14:textId="77777777" w:rsidR="00B81C41" w:rsidRDefault="005D01EF">
      <w:pPr>
        <w:ind w:left="3213" w:right="3483" w:firstLine="964"/>
        <w:rPr>
          <w:sz w:val="18"/>
        </w:rPr>
      </w:pPr>
      <w:r>
        <w:rPr>
          <w:sz w:val="18"/>
        </w:rPr>
        <w:t>Unidad de Capacitación Departamento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Gestión</w:t>
      </w:r>
      <w:r>
        <w:rPr>
          <w:spacing w:val="-10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z w:val="18"/>
        </w:rPr>
        <w:t>Desarrollo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Talento</w:t>
      </w:r>
    </w:p>
    <w:sectPr w:rsidR="00B81C41">
      <w:type w:val="continuous"/>
      <w:pgSz w:w="12240" w:h="20160"/>
      <w:pgMar w:top="700" w:right="7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51C6C"/>
    <w:multiLevelType w:val="hybridMultilevel"/>
    <w:tmpl w:val="35CC4186"/>
    <w:lvl w:ilvl="0" w:tplc="0C9E4DB0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B6BCE8">
      <w:numFmt w:val="bullet"/>
      <w:lvlText w:val="•"/>
      <w:lvlJc w:val="left"/>
      <w:pPr>
        <w:ind w:left="1998" w:hanging="360"/>
      </w:pPr>
      <w:rPr>
        <w:rFonts w:hint="default"/>
        <w:lang w:val="es-ES" w:eastAsia="en-US" w:bidi="ar-SA"/>
      </w:rPr>
    </w:lvl>
    <w:lvl w:ilvl="2" w:tplc="BE10E3F8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3" w:tplc="524A7162">
      <w:numFmt w:val="bullet"/>
      <w:lvlText w:val="•"/>
      <w:lvlJc w:val="left"/>
      <w:pPr>
        <w:ind w:left="3874" w:hanging="360"/>
      </w:pPr>
      <w:rPr>
        <w:rFonts w:hint="default"/>
        <w:lang w:val="es-ES" w:eastAsia="en-US" w:bidi="ar-SA"/>
      </w:rPr>
    </w:lvl>
    <w:lvl w:ilvl="4" w:tplc="1CB22F7A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5" w:tplc="B9DCACBA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D132E5D8">
      <w:numFmt w:val="bullet"/>
      <w:lvlText w:val="•"/>
      <w:lvlJc w:val="left"/>
      <w:pPr>
        <w:ind w:left="6688" w:hanging="360"/>
      </w:pPr>
      <w:rPr>
        <w:rFonts w:hint="default"/>
        <w:lang w:val="es-ES" w:eastAsia="en-US" w:bidi="ar-SA"/>
      </w:rPr>
    </w:lvl>
    <w:lvl w:ilvl="7" w:tplc="2F38F644">
      <w:numFmt w:val="bullet"/>
      <w:lvlText w:val="•"/>
      <w:lvlJc w:val="left"/>
      <w:pPr>
        <w:ind w:left="7626" w:hanging="360"/>
      </w:pPr>
      <w:rPr>
        <w:rFonts w:hint="default"/>
        <w:lang w:val="es-ES" w:eastAsia="en-US" w:bidi="ar-SA"/>
      </w:rPr>
    </w:lvl>
    <w:lvl w:ilvl="8" w:tplc="353CC7D8">
      <w:numFmt w:val="bullet"/>
      <w:lvlText w:val="•"/>
      <w:lvlJc w:val="left"/>
      <w:pPr>
        <w:ind w:left="8564" w:hanging="360"/>
      </w:pPr>
      <w:rPr>
        <w:rFonts w:hint="default"/>
        <w:lang w:val="es-ES" w:eastAsia="en-US" w:bidi="ar-SA"/>
      </w:rPr>
    </w:lvl>
  </w:abstractNum>
  <w:num w:numId="1" w16cid:durableId="169279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41"/>
    <w:rsid w:val="005A1128"/>
    <w:rsid w:val="005D01EF"/>
    <w:rsid w:val="00B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D53D"/>
  <w15:docId w15:val="{6DF46BC1-D0CE-448A-9D09-4EE675AC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digital.gob.cl/validador/FBUAEJ-3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digital.gob.cl/validador/FBUAEJ-34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Jofre</dc:creator>
  <cp:lastModifiedBy>DIANA JOFRE ROJAS</cp:lastModifiedBy>
  <cp:revision>2</cp:revision>
  <dcterms:created xsi:type="dcterms:W3CDTF">2025-07-14T20:11:00Z</dcterms:created>
  <dcterms:modified xsi:type="dcterms:W3CDTF">2025-07-14T20:11:00Z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iLovePDF</vt:lpwstr>
  </property>
</Properties>
</file>